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83" w:rsidRDefault="00B73783" w:rsidP="00B73783">
      <w:pPr>
        <w:jc w:val="center"/>
        <w:rPr>
          <w:b/>
        </w:rPr>
      </w:pPr>
      <w:r>
        <w:rPr>
          <w:b/>
        </w:rPr>
        <w:t xml:space="preserve">My Testimony </w:t>
      </w:r>
      <w:bookmarkStart w:id="0" w:name="_GoBack"/>
      <w:bookmarkEnd w:id="0"/>
    </w:p>
    <w:p w:rsidR="00B73783" w:rsidRDefault="00B73783">
      <w:pPr>
        <w:rPr>
          <w:b/>
        </w:rPr>
      </w:pPr>
    </w:p>
    <w:p w:rsidR="00B73783" w:rsidRDefault="00B73783">
      <w:pPr>
        <w:rPr>
          <w:b/>
        </w:rPr>
      </w:pPr>
    </w:p>
    <w:p w:rsidR="00354E48" w:rsidRDefault="00354E48">
      <w:pPr>
        <w:rPr>
          <w:b/>
        </w:rPr>
      </w:pPr>
      <w:r>
        <w:rPr>
          <w:b/>
        </w:rPr>
        <w:t>Life before Christ</w:t>
      </w:r>
    </w:p>
    <w:p w:rsidR="00B47B05" w:rsidRDefault="00B47B05">
      <w:pPr>
        <w:rPr>
          <w:b/>
        </w:rPr>
      </w:pPr>
      <w:r>
        <w:t>I grew up in Griffin, Ga</w:t>
      </w:r>
      <w:r w:rsidR="00AF53CA">
        <w:t>,</w:t>
      </w:r>
      <w:r>
        <w:t xml:space="preserve"> a small town south of Atlanta</w:t>
      </w:r>
      <w:r w:rsidR="00AF53CA">
        <w:t>.</w:t>
      </w:r>
      <w:r w:rsidR="0071660C">
        <w:t xml:space="preserve"> </w:t>
      </w:r>
      <w:r w:rsidR="00354E48">
        <w:t>I</w:t>
      </w:r>
      <w:r w:rsidR="00AF53CA">
        <w:t xml:space="preserve"> was raised in a f</w:t>
      </w:r>
      <w:r w:rsidR="0071660C">
        <w:t>atherless ho</w:t>
      </w:r>
      <w:r w:rsidR="002F004E">
        <w:t>me</w:t>
      </w:r>
      <w:r w:rsidR="00AF53CA">
        <w:t>, leaving me with no</w:t>
      </w:r>
      <w:r w:rsidR="002F004E">
        <w:t xml:space="preserve"> </w:t>
      </w:r>
      <w:r w:rsidR="00354E48">
        <w:t xml:space="preserve">male role model. I was lost concerning what was my purpose in life. </w:t>
      </w:r>
      <w:r w:rsidR="004855AD">
        <w:t>I had no knowledge of the Gospel and what was God’</w:t>
      </w:r>
      <w:r w:rsidR="007A123C">
        <w:t>s will</w:t>
      </w:r>
      <w:r w:rsidR="00AF53CA">
        <w:t>. Unfortunately,</w:t>
      </w:r>
      <w:r w:rsidR="004855AD">
        <w:t xml:space="preserve"> today</w:t>
      </w:r>
      <w:r w:rsidR="00AF53CA">
        <w:t>’s</w:t>
      </w:r>
      <w:r w:rsidR="004855AD">
        <w:t xml:space="preserve"> rappe</w:t>
      </w:r>
      <w:r w:rsidR="009059EA">
        <w:t xml:space="preserve">rs are </w:t>
      </w:r>
      <w:r w:rsidR="00AF53CA">
        <w:t>icons for many African American males,</w:t>
      </w:r>
      <w:r w:rsidR="009059EA">
        <w:t xml:space="preserve"> </w:t>
      </w:r>
      <w:r w:rsidR="00AF53CA">
        <w:t>frequently defining our</w:t>
      </w:r>
      <w:r w:rsidR="009059EA">
        <w:t xml:space="preserve"> manhood.</w:t>
      </w:r>
      <w:r w:rsidR="004855AD">
        <w:t xml:space="preserve"> I </w:t>
      </w:r>
      <w:r w:rsidR="009059EA">
        <w:t>relied upon</w:t>
      </w:r>
      <w:r w:rsidR="00354E48">
        <w:t xml:space="preserve"> rappers, and the </w:t>
      </w:r>
      <w:r w:rsidR="0071660C">
        <w:t>streets to discover who I was as a man.</w:t>
      </w:r>
      <w:r w:rsidR="00354E48">
        <w:t xml:space="preserve"> I sought identity</w:t>
      </w:r>
      <w:r w:rsidR="00295BB3">
        <w:t xml:space="preserve"> and</w:t>
      </w:r>
      <w:r w:rsidR="00354E48">
        <w:t xml:space="preserve"> </w:t>
      </w:r>
      <w:r w:rsidR="004855AD">
        <w:t>fulfillment</w:t>
      </w:r>
      <w:r w:rsidR="00354E48">
        <w:t xml:space="preserve"> in a </w:t>
      </w:r>
      <w:r w:rsidR="004855AD">
        <w:t>lifestyle</w:t>
      </w:r>
      <w:r w:rsidR="00354E48">
        <w:t xml:space="preserve"> of money, </w:t>
      </w:r>
      <w:r w:rsidR="00295BB3">
        <w:t>illicit sex, and gang activities</w:t>
      </w:r>
      <w:r w:rsidR="007A123C">
        <w:t>, all things contrary to the Word of God.</w:t>
      </w:r>
      <w:r w:rsidR="00354E48">
        <w:t xml:space="preserve"> </w:t>
      </w:r>
      <w:r w:rsidR="00190470">
        <w:t>I was arrested at the age of 17 on Sept 4</w:t>
      </w:r>
      <w:r w:rsidR="004855AD">
        <w:t>, 2009</w:t>
      </w:r>
      <w:r w:rsidR="00190470">
        <w:t xml:space="preserve"> </w:t>
      </w:r>
      <w:r w:rsidR="004855AD">
        <w:t>for</w:t>
      </w:r>
      <w:r w:rsidR="00190470">
        <w:t xml:space="preserve"> burglary</w:t>
      </w:r>
      <w:r w:rsidR="004A4ABA">
        <w:t xml:space="preserve"> and 2 counts of aggravated</w:t>
      </w:r>
      <w:r w:rsidR="00190470">
        <w:t xml:space="preserve"> assault </w:t>
      </w:r>
      <w:r w:rsidR="007A123C">
        <w:t>on law enforcement</w:t>
      </w:r>
      <w:r w:rsidR="00190470">
        <w:t>. I</w:t>
      </w:r>
      <w:r w:rsidR="004855AD">
        <w:t xml:space="preserve"> was facing 25 years to prison</w:t>
      </w:r>
      <w:r w:rsidR="007A123C">
        <w:t xml:space="preserve"> which was</w:t>
      </w:r>
      <w:r w:rsidR="004855AD">
        <w:t xml:space="preserve"> the most terrifying moment</w:t>
      </w:r>
      <w:r w:rsidR="007A123C">
        <w:t xml:space="preserve"> of my life. </w:t>
      </w:r>
      <w:r w:rsidR="004855AD">
        <w:t>A lifestyle that I thought was so fulfilling lead to my brokenness.</w:t>
      </w:r>
    </w:p>
    <w:p w:rsidR="00B47B05" w:rsidRPr="00B47B05" w:rsidRDefault="004A4ABA">
      <w:pPr>
        <w:rPr>
          <w:b/>
        </w:rPr>
      </w:pPr>
      <w:r>
        <w:t xml:space="preserve"> </w:t>
      </w:r>
      <w:r w:rsidR="00B47B05" w:rsidRPr="00B47B05">
        <w:rPr>
          <w:b/>
        </w:rPr>
        <w:t>Salvation</w:t>
      </w:r>
    </w:p>
    <w:p w:rsidR="004A4ABA" w:rsidRDefault="00134553">
      <w:r>
        <w:t xml:space="preserve">It was in </w:t>
      </w:r>
      <w:r w:rsidR="00F35DAF">
        <w:t>this moment</w:t>
      </w:r>
      <w:r w:rsidR="004E5D7E">
        <w:t xml:space="preserve"> of desperation, that</w:t>
      </w:r>
      <w:r w:rsidR="00F35DAF">
        <w:t xml:space="preserve"> I realize</w:t>
      </w:r>
      <w:r w:rsidR="004E5D7E">
        <w:t>d</w:t>
      </w:r>
      <w:r w:rsidR="00F35DAF">
        <w:t xml:space="preserve"> how empty I was inside. </w:t>
      </w:r>
      <w:r w:rsidR="009059EA">
        <w:t xml:space="preserve">On </w:t>
      </w:r>
      <w:r w:rsidR="004A4ABA">
        <w:t xml:space="preserve">December </w:t>
      </w:r>
      <w:r w:rsidR="00F35DAF">
        <w:t>6</w:t>
      </w:r>
      <w:r w:rsidR="009059EA">
        <w:t xml:space="preserve">, </w:t>
      </w:r>
      <w:r w:rsidR="00F35DAF">
        <w:t xml:space="preserve">2009 I attended </w:t>
      </w:r>
      <w:r w:rsidR="004E5D7E">
        <w:t>a church service that was</w:t>
      </w:r>
      <w:r w:rsidR="007A123C">
        <w:t xml:space="preserve"> held in the</w:t>
      </w:r>
      <w:r w:rsidR="00F35DAF">
        <w:t xml:space="preserve"> </w:t>
      </w:r>
      <w:r w:rsidR="002F004E">
        <w:t>facility where</w:t>
      </w:r>
      <w:r w:rsidR="004E5D7E">
        <w:t xml:space="preserve"> a m</w:t>
      </w:r>
      <w:r w:rsidR="00F35DAF">
        <w:t>in</w:t>
      </w:r>
      <w:r w:rsidR="004E5D7E">
        <w:t xml:space="preserve">ister </w:t>
      </w:r>
      <w:r w:rsidR="00F35DAF">
        <w:t>share</w:t>
      </w:r>
      <w:r w:rsidR="004E5D7E">
        <w:t>d</w:t>
      </w:r>
      <w:r w:rsidR="00F35DAF">
        <w:t xml:space="preserve"> the </w:t>
      </w:r>
      <w:r w:rsidR="004E5D7E">
        <w:t xml:space="preserve">Gospel. </w:t>
      </w:r>
      <w:r w:rsidR="007A123C">
        <w:t>I remember</w:t>
      </w:r>
      <w:r w:rsidR="00F35DAF">
        <w:t xml:space="preserve"> him </w:t>
      </w:r>
      <w:r w:rsidR="007A123C">
        <w:t xml:space="preserve">teaching on the Life of Jesus, mainly about his sacrifice, and </w:t>
      </w:r>
      <w:r w:rsidR="008F094C">
        <w:t>I realized that I needed to make things right with God. Hearing the Gospel really cause</w:t>
      </w:r>
      <w:r w:rsidR="00245800">
        <w:t>d me to question my life decisions</w:t>
      </w:r>
      <w:r w:rsidR="008F094C">
        <w:t xml:space="preserve">. That </w:t>
      </w:r>
      <w:r w:rsidR="00245800">
        <w:t>night,</w:t>
      </w:r>
      <w:r w:rsidR="008F094C">
        <w:t xml:space="preserve"> I made the decision to repent and give my life to Christ. I didn’t do it because</w:t>
      </w:r>
      <w:r w:rsidR="004E5D7E">
        <w:t xml:space="preserve"> I wanted God to g</w:t>
      </w:r>
      <w:r w:rsidR="00245800">
        <w:t xml:space="preserve">ive me a “Get </w:t>
      </w:r>
      <w:proofErr w:type="gramStart"/>
      <w:r w:rsidR="00245800">
        <w:t>Out</w:t>
      </w:r>
      <w:proofErr w:type="gramEnd"/>
      <w:r w:rsidR="00245800">
        <w:t xml:space="preserve"> of Jail Free” card</w:t>
      </w:r>
      <w:r w:rsidR="004E5D7E">
        <w:t>,</w:t>
      </w:r>
      <w:r w:rsidR="008F094C">
        <w:t xml:space="preserve"> but because I was truly convicted of my sins. </w:t>
      </w:r>
      <w:r w:rsidR="00245800">
        <w:t xml:space="preserve">On </w:t>
      </w:r>
      <w:r w:rsidR="008F094C">
        <w:t>December 8</w:t>
      </w:r>
      <w:r w:rsidR="002F004E">
        <w:t>, 2009</w:t>
      </w:r>
      <w:r w:rsidR="00245800">
        <w:t>,</w:t>
      </w:r>
      <w:r w:rsidR="004A4ABA">
        <w:t xml:space="preserve"> I </w:t>
      </w:r>
      <w:r w:rsidR="00295BB3">
        <w:t xml:space="preserve">was sentenced to ten years, only serving </w:t>
      </w:r>
      <w:r w:rsidR="00B73783">
        <w:t>three and half years</w:t>
      </w:r>
      <w:r w:rsidR="00295BB3">
        <w:t>. Within that time,</w:t>
      </w:r>
      <w:r w:rsidR="004A4ABA">
        <w:t xml:space="preserve"> I sought God intensively </w:t>
      </w:r>
      <w:r w:rsidR="00295BB3">
        <w:t>to discover my purpose and H</w:t>
      </w:r>
      <w:r w:rsidR="004A4ABA">
        <w:t>is will for my life</w:t>
      </w:r>
      <w:r w:rsidR="008F094C">
        <w:t>.</w:t>
      </w:r>
    </w:p>
    <w:p w:rsidR="008F094C" w:rsidRPr="007A123C" w:rsidRDefault="008F094C">
      <w:pPr>
        <w:rPr>
          <w:b/>
        </w:rPr>
      </w:pPr>
    </w:p>
    <w:p w:rsidR="008F094C" w:rsidRPr="007A123C" w:rsidRDefault="008F094C">
      <w:pPr>
        <w:rPr>
          <w:b/>
        </w:rPr>
      </w:pPr>
      <w:r w:rsidRPr="007A123C">
        <w:rPr>
          <w:b/>
        </w:rPr>
        <w:t>Life in Christ</w:t>
      </w:r>
    </w:p>
    <w:p w:rsidR="008F094C" w:rsidRPr="007A123C" w:rsidRDefault="008F094C">
      <w:r w:rsidRPr="007A123C">
        <w:t>I used my time to draw closer to God and the more I learn</w:t>
      </w:r>
      <w:r w:rsidR="004E5D7E" w:rsidRPr="007A123C">
        <w:t>ed</w:t>
      </w:r>
      <w:r w:rsidRPr="007A123C">
        <w:t xml:space="preserve"> about Jesus the more I discover</w:t>
      </w:r>
      <w:r w:rsidR="00245800" w:rsidRPr="007A123C">
        <w:t>ed who He</w:t>
      </w:r>
      <w:r w:rsidRPr="007A123C">
        <w:t xml:space="preserve"> created</w:t>
      </w:r>
      <w:r w:rsidR="00245800" w:rsidRPr="007A123C">
        <w:t xml:space="preserve"> me</w:t>
      </w:r>
      <w:r w:rsidRPr="007A123C">
        <w:t xml:space="preserve"> to be. Through Christ I </w:t>
      </w:r>
      <w:r w:rsidR="002F004E" w:rsidRPr="007A123C">
        <w:t>overcame addictions, lust, and anger. I gain</w:t>
      </w:r>
      <w:r w:rsidR="00245800" w:rsidRPr="007A123C">
        <w:t>ed</w:t>
      </w:r>
      <w:r w:rsidR="002F004E" w:rsidRPr="007A123C">
        <w:t xml:space="preserve"> a true definition of manhood</w:t>
      </w:r>
      <w:r w:rsidR="00245800" w:rsidRPr="007A123C">
        <w:t>, not one given to me by society. T</w:t>
      </w:r>
      <w:r w:rsidRPr="007A123C">
        <w:t xml:space="preserve">he Gospel brought me hope in a </w:t>
      </w:r>
      <w:r w:rsidR="002F004E" w:rsidRPr="007A123C">
        <w:t>hopeless</w:t>
      </w:r>
      <w:r w:rsidR="00245800" w:rsidRPr="007A123C">
        <w:t xml:space="preserve"> situation and j</w:t>
      </w:r>
      <w:r w:rsidRPr="007A123C">
        <w:t xml:space="preserve">oy in </w:t>
      </w:r>
      <w:r w:rsidR="00B73783">
        <w:t>the midst of turmoil</w:t>
      </w:r>
      <w:r w:rsidR="00247DE7" w:rsidRPr="007A123C">
        <w:t>. I was release</w:t>
      </w:r>
      <w:r w:rsidR="00245800" w:rsidRPr="007A123C">
        <w:t xml:space="preserve">d from prison two and a half </w:t>
      </w:r>
      <w:r w:rsidR="00247DE7" w:rsidRPr="007A123C">
        <w:t>years ago and God’s goodness has overtaken me. I</w:t>
      </w:r>
      <w:r w:rsidR="00245800" w:rsidRPr="007A123C">
        <w:t xml:space="preserve"> have a great</w:t>
      </w:r>
      <w:r w:rsidR="00247DE7" w:rsidRPr="007A123C">
        <w:t xml:space="preserve"> job as</w:t>
      </w:r>
      <w:r w:rsidR="002F004E" w:rsidRPr="007A123C">
        <w:t xml:space="preserve"> a</w:t>
      </w:r>
      <w:r w:rsidR="00247DE7" w:rsidRPr="007A123C">
        <w:t xml:space="preserve"> RSA for Ashley Furniture, I’</w:t>
      </w:r>
      <w:r w:rsidR="002F004E" w:rsidRPr="007A123C">
        <w:t>m pursuing a</w:t>
      </w:r>
      <w:r w:rsidR="00247DE7" w:rsidRPr="007A123C">
        <w:t xml:space="preserve"> Bachelor</w:t>
      </w:r>
      <w:r w:rsidR="00245800" w:rsidRPr="007A123C">
        <w:t>’s</w:t>
      </w:r>
      <w:r w:rsidR="00247DE7" w:rsidRPr="007A123C">
        <w:t xml:space="preserve"> Degree in Theology</w:t>
      </w:r>
      <w:r w:rsidR="00245800" w:rsidRPr="007A123C">
        <w:t>, and I have been</w:t>
      </w:r>
      <w:r w:rsidR="00247DE7" w:rsidRPr="007A123C">
        <w:t xml:space="preserve"> bless</w:t>
      </w:r>
      <w:r w:rsidR="00245800" w:rsidRPr="007A123C">
        <w:t>ed</w:t>
      </w:r>
      <w:r w:rsidR="00247DE7" w:rsidRPr="007A123C">
        <w:t xml:space="preserve"> me with a Godly fiancé. I hope to be a Pastor in the near future under the headship of a great Pastor</w:t>
      </w:r>
      <w:r w:rsidR="00245800" w:rsidRPr="007A123C">
        <w:t>, f</w:t>
      </w:r>
      <w:r w:rsidR="00247DE7" w:rsidRPr="007A123C">
        <w:t>riend and mentor Pastor David Holt.</w:t>
      </w:r>
    </w:p>
    <w:sectPr w:rsidR="008F094C" w:rsidRPr="007A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0C"/>
    <w:rsid w:val="00134553"/>
    <w:rsid w:val="00190470"/>
    <w:rsid w:val="00245800"/>
    <w:rsid w:val="00247DE7"/>
    <w:rsid w:val="00295BB3"/>
    <w:rsid w:val="002F004E"/>
    <w:rsid w:val="00353208"/>
    <w:rsid w:val="00354E48"/>
    <w:rsid w:val="004855AD"/>
    <w:rsid w:val="004A4ABA"/>
    <w:rsid w:val="004E5D7E"/>
    <w:rsid w:val="00597C38"/>
    <w:rsid w:val="0071660C"/>
    <w:rsid w:val="007A123C"/>
    <w:rsid w:val="008F094C"/>
    <w:rsid w:val="009059EA"/>
    <w:rsid w:val="00AF53CA"/>
    <w:rsid w:val="00B47B05"/>
    <w:rsid w:val="00B73783"/>
    <w:rsid w:val="00E21C7E"/>
    <w:rsid w:val="00EE7496"/>
    <w:rsid w:val="00F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08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5320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353208"/>
    <w:pPr>
      <w:spacing w:after="0"/>
      <w:ind w:left="720"/>
      <w:contextualSpacing/>
    </w:pPr>
    <w:rPr>
      <w:rFonts w:eastAsiaTheme="minorHAnsi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53208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08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5320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353208"/>
    <w:pPr>
      <w:spacing w:after="0"/>
      <w:ind w:left="720"/>
      <w:contextualSpacing/>
    </w:pPr>
    <w:rPr>
      <w:rFonts w:eastAsiaTheme="minorHAnsi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5320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Ramoni Barnhart</dc:creator>
  <cp:lastModifiedBy>Ramoni Barnhart</cp:lastModifiedBy>
  <cp:revision>1</cp:revision>
  <dcterms:created xsi:type="dcterms:W3CDTF">2015-12-09T16:04:00Z</dcterms:created>
  <dcterms:modified xsi:type="dcterms:W3CDTF">2015-12-10T04:14:00Z</dcterms:modified>
</cp:coreProperties>
</file>